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6BB6" w14:textId="0C634AAE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96331947"/>
      <w:r w:rsidRPr="00B5112F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B5112F" w14:paraId="68FA57EA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14B7E89A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70B9222" w14:textId="7B7F6ABC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472A7B2D" w14:textId="77777777" w:rsidR="00F26E89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7EB4AF51" w14:textId="52C65C98" w:rsidR="006E1A31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（我が国企業によるインフラ海外展開促進調査）</w:t>
      </w:r>
      <w:r w:rsidR="006E1A31" w:rsidRPr="00B5112F">
        <w:rPr>
          <w:rFonts w:asciiTheme="majorEastAsia" w:eastAsiaTheme="majorEastAsia" w:hAnsiTheme="majorEastAsia" w:hint="eastAsia"/>
        </w:rPr>
        <w:t>申請法人概要表</w:t>
      </w:r>
    </w:p>
    <w:p w14:paraId="74B6C217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（中小企業用）</w:t>
      </w:r>
    </w:p>
    <w:p w14:paraId="2240DC60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4267E7" w:rsidRPr="00B5112F" w14:paraId="0E01507D" w14:textId="77777777" w:rsidTr="00BD7FD0">
        <w:trPr>
          <w:trHeight w:val="396"/>
        </w:trPr>
        <w:tc>
          <w:tcPr>
            <w:tcW w:w="1809" w:type="dxa"/>
          </w:tcPr>
          <w:p w14:paraId="2D5317A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67BE63A3" w14:textId="43AD9CDB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0D8D73C2" w14:textId="77777777" w:rsidTr="00BD7FD0">
        <w:trPr>
          <w:trHeight w:val="396"/>
        </w:trPr>
        <w:tc>
          <w:tcPr>
            <w:tcW w:w="1809" w:type="dxa"/>
          </w:tcPr>
          <w:p w14:paraId="637990F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49BA5CF8" w14:textId="253CE9B4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941D9C" w14:textId="77777777" w:rsidTr="00BD7FD0">
        <w:trPr>
          <w:trHeight w:val="396"/>
        </w:trPr>
        <w:tc>
          <w:tcPr>
            <w:tcW w:w="1809" w:type="dxa"/>
          </w:tcPr>
          <w:p w14:paraId="069E8EE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0BDCFAF4" w14:textId="3BBAC6DD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4267E7" w:rsidRPr="00B5112F" w14:paraId="0008996D" w14:textId="77777777" w:rsidTr="00BD7FD0">
        <w:tc>
          <w:tcPr>
            <w:tcW w:w="1809" w:type="dxa"/>
          </w:tcPr>
          <w:p w14:paraId="4840C1A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77516D7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09E26E77" w14:textId="151E4F85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B5112F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4267E7" w:rsidRPr="00B5112F" w14:paraId="2B8DCEB6" w14:textId="77777777" w:rsidTr="00BD7FD0">
        <w:tc>
          <w:tcPr>
            <w:tcW w:w="1809" w:type="dxa"/>
          </w:tcPr>
          <w:p w14:paraId="64F2A09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4B08CC2E" w14:textId="5C8790C8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CE2865" w14:textId="77777777" w:rsidTr="00BD7FD0">
        <w:tc>
          <w:tcPr>
            <w:tcW w:w="1809" w:type="dxa"/>
          </w:tcPr>
          <w:p w14:paraId="7A3FF953" w14:textId="1EDB0BDC" w:rsidR="006E1A31" w:rsidRPr="00B5112F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034CE3DC" w14:textId="1FB8DF7A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2571201D" w14:textId="77777777" w:rsidTr="00BD7FD0">
        <w:tc>
          <w:tcPr>
            <w:tcW w:w="1809" w:type="dxa"/>
          </w:tcPr>
          <w:p w14:paraId="7AF06A6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42E0B3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E50CFD7" w14:textId="77777777" w:rsidTr="00BD7FD0">
        <w:tc>
          <w:tcPr>
            <w:tcW w:w="1809" w:type="dxa"/>
          </w:tcPr>
          <w:p w14:paraId="7FE9B7FF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4444AC1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198A00E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1300BFD" w14:textId="77777777" w:rsidTr="00BD7FD0">
        <w:tc>
          <w:tcPr>
            <w:tcW w:w="1809" w:type="dxa"/>
          </w:tcPr>
          <w:p w14:paraId="5D4260F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568ED93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195DFD85" w14:textId="77777777" w:rsidTr="00BD7FD0">
        <w:tc>
          <w:tcPr>
            <w:tcW w:w="1809" w:type="dxa"/>
            <w:vMerge w:val="restart"/>
          </w:tcPr>
          <w:p w14:paraId="6B48D02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63669A4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4267E7" w:rsidRPr="00B5112F" w14:paraId="7F5D934B" w14:textId="77777777" w:rsidTr="00BD7FD0">
        <w:tc>
          <w:tcPr>
            <w:tcW w:w="1809" w:type="dxa"/>
            <w:vMerge/>
          </w:tcPr>
          <w:p w14:paraId="45D38E6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00A593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080D400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5D60B42" w14:textId="77777777" w:rsidTr="00BD7FD0">
        <w:tc>
          <w:tcPr>
            <w:tcW w:w="1809" w:type="dxa"/>
            <w:vMerge/>
          </w:tcPr>
          <w:p w14:paraId="43E8AD2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0471286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519E6D5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9744313" w14:textId="77777777" w:rsidTr="00BD7FD0">
        <w:tc>
          <w:tcPr>
            <w:tcW w:w="1809" w:type="dxa"/>
            <w:vMerge/>
          </w:tcPr>
          <w:p w14:paraId="3F7ABC9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2A1CFF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B4DC4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72E372FB" w14:textId="77777777" w:rsidTr="00BD7FD0">
        <w:tc>
          <w:tcPr>
            <w:tcW w:w="1809" w:type="dxa"/>
            <w:vMerge/>
          </w:tcPr>
          <w:p w14:paraId="5C3E064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28455A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39D6721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6FCAB490" w14:textId="77777777" w:rsidTr="00BD7FD0">
        <w:tc>
          <w:tcPr>
            <w:tcW w:w="1809" w:type="dxa"/>
          </w:tcPr>
          <w:p w14:paraId="1ABF01D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主な認定・表彰実績（企業競争力に関係するもの）</w:t>
            </w:r>
          </w:p>
        </w:tc>
        <w:tc>
          <w:tcPr>
            <w:tcW w:w="7461" w:type="dxa"/>
            <w:gridSpan w:val="4"/>
          </w:tcPr>
          <w:p w14:paraId="2CB67C4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4E7DF36B" w14:textId="6D404266" w:rsidR="006E1A31" w:rsidRPr="00B5112F" w:rsidRDefault="00FE3409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※申請時点で提出可能な直近３年の財務諸表を添付してください。設立３年未満の場合は提出可能な期間分を全てご提出いただき、その旨を申請時に事務局までご連絡ください。</w:t>
      </w:r>
    </w:p>
    <w:p w14:paraId="50F03A7E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※認定・表彰実績については、証明書類等の写しも添付してください。</w:t>
      </w:r>
    </w:p>
    <w:p w14:paraId="2B00DFD2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</w:t>
      </w:r>
      <w:r w:rsidRPr="00B5112F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B4E4AAF" w14:textId="1DFD3D7B" w:rsidR="00FC18F8" w:rsidRPr="004267E7" w:rsidRDefault="00FC18F8" w:rsidP="00FC18F8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※代表者役職氏名は、</w:t>
      </w:r>
      <w:r w:rsidRPr="00B5112F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892460" w:rsidRPr="00B5112F">
        <w:rPr>
          <w:rFonts w:ascii="Arial" w:hAnsi="Arial" w:cs="Arial" w:hint="eastAsia"/>
          <w:shd w:val="clear" w:color="auto" w:fill="FFFFFF"/>
        </w:rPr>
        <w:t>してください。</w:t>
      </w:r>
    </w:p>
    <w:p w14:paraId="5B975248" w14:textId="77777777" w:rsidR="006E1A31" w:rsidRPr="004267E7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bookmarkEnd w:id="0"/>
    <w:p w14:paraId="306997BA" w14:textId="158F4D00" w:rsidR="000A112E" w:rsidRPr="004267E7" w:rsidRDefault="000A112E" w:rsidP="00D27BB9">
      <w:pPr>
        <w:jc w:val="left"/>
        <w:rPr>
          <w:rFonts w:asciiTheme="majorEastAsia" w:eastAsiaTheme="majorEastAsia" w:hAnsiTheme="majorEastAsia"/>
        </w:rPr>
      </w:pPr>
    </w:p>
    <w:sectPr w:rsidR="000A112E" w:rsidRPr="004267E7" w:rsidSect="00715691">
      <w:footerReference w:type="default" r:id="rId8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3D26" w14:textId="77777777" w:rsidR="00D773A1" w:rsidRDefault="00D773A1">
      <w:r>
        <w:separator/>
      </w:r>
    </w:p>
  </w:endnote>
  <w:endnote w:type="continuationSeparator" w:id="0">
    <w:p w14:paraId="1EC314DD" w14:textId="77777777" w:rsidR="00D773A1" w:rsidRDefault="00D7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F26E89" w:rsidRDefault="00F26E89">
    <w:pPr>
      <w:pStyle w:val="a3"/>
      <w:jc w:val="center"/>
    </w:pPr>
  </w:p>
  <w:p w14:paraId="4FD534FD" w14:textId="77777777" w:rsidR="00F26E89" w:rsidRDefault="00F26E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1DC2E" w14:textId="77777777" w:rsidR="00D773A1" w:rsidRDefault="00D773A1">
      <w:r>
        <w:separator/>
      </w:r>
    </w:p>
  </w:footnote>
  <w:footnote w:type="continuationSeparator" w:id="0">
    <w:p w14:paraId="092C5AA9" w14:textId="77777777" w:rsidR="00D773A1" w:rsidRDefault="00D77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540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A46E3"/>
    <w:rsid w:val="000D3A8D"/>
    <w:rsid w:val="00196C0E"/>
    <w:rsid w:val="002413F6"/>
    <w:rsid w:val="00280A4E"/>
    <w:rsid w:val="002E61F8"/>
    <w:rsid w:val="00353A1E"/>
    <w:rsid w:val="00367665"/>
    <w:rsid w:val="004267E7"/>
    <w:rsid w:val="004626B9"/>
    <w:rsid w:val="00542E49"/>
    <w:rsid w:val="005664BA"/>
    <w:rsid w:val="00677FA4"/>
    <w:rsid w:val="006E1A31"/>
    <w:rsid w:val="00737732"/>
    <w:rsid w:val="007B2FBA"/>
    <w:rsid w:val="00892460"/>
    <w:rsid w:val="009C1B73"/>
    <w:rsid w:val="00A8570E"/>
    <w:rsid w:val="00B5112F"/>
    <w:rsid w:val="00D27BB9"/>
    <w:rsid w:val="00D4402F"/>
    <w:rsid w:val="00D773A1"/>
    <w:rsid w:val="00EF7971"/>
    <w:rsid w:val="00F26E89"/>
    <w:rsid w:val="00FC18F8"/>
    <w:rsid w:val="00FE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C18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FC18F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FC18F8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0A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80A4E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F26E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278A-3DD2-443E-B8E8-D69BD079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2024-04-12T12:32:00Z</dcterms:created>
  <dcterms:modified xsi:type="dcterms:W3CDTF">2024-04-12T12:32:00Z</dcterms:modified>
</cp:coreProperties>
</file>